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BE" w:rsidRPr="00D01329" w:rsidRDefault="00144B78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D01329">
        <w:rPr>
          <w:rFonts w:ascii="PT Astra Serif" w:hAnsi="PT Astra Serif"/>
          <w:sz w:val="28"/>
          <w:szCs w:val="28"/>
        </w:rPr>
        <w:t>ПРИНЯТ</w:t>
      </w:r>
    </w:p>
    <w:p w:rsidR="00937CBE" w:rsidRPr="00D01329" w:rsidRDefault="00144B78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D01329">
        <w:rPr>
          <w:rFonts w:ascii="PT Astra Serif" w:hAnsi="PT Astra Serif"/>
          <w:sz w:val="28"/>
          <w:szCs w:val="28"/>
        </w:rPr>
        <w:t>на заседании Педагогиче</w:t>
      </w:r>
      <w:r w:rsidR="00937CBE" w:rsidRPr="00D01329">
        <w:rPr>
          <w:rFonts w:ascii="PT Astra Serif" w:hAnsi="PT Astra Serif"/>
          <w:sz w:val="28"/>
          <w:szCs w:val="28"/>
        </w:rPr>
        <w:t xml:space="preserve">ского совета школы №1 от </w:t>
      </w:r>
    </w:p>
    <w:p w:rsidR="00144B78" w:rsidRPr="00D01329" w:rsidRDefault="0003433E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D01329">
        <w:rPr>
          <w:rFonts w:ascii="PT Astra Serif" w:hAnsi="PT Astra Serif"/>
          <w:sz w:val="28"/>
          <w:szCs w:val="28"/>
        </w:rPr>
        <w:t>«</w:t>
      </w:r>
      <w:r w:rsidR="007758C4">
        <w:rPr>
          <w:rFonts w:ascii="PT Astra Serif" w:hAnsi="PT Astra Serif"/>
          <w:sz w:val="28"/>
          <w:szCs w:val="28"/>
        </w:rPr>
        <w:t>30</w:t>
      </w:r>
      <w:r w:rsidR="00937CBE" w:rsidRPr="00D01329">
        <w:rPr>
          <w:rFonts w:ascii="PT Astra Serif" w:hAnsi="PT Astra Serif"/>
          <w:sz w:val="28"/>
          <w:szCs w:val="28"/>
        </w:rPr>
        <w:t xml:space="preserve">» августа </w:t>
      </w:r>
      <w:r w:rsidR="00F20D66" w:rsidRPr="00D01329">
        <w:rPr>
          <w:rFonts w:ascii="PT Astra Serif" w:hAnsi="PT Astra Serif"/>
          <w:sz w:val="28"/>
          <w:szCs w:val="28"/>
        </w:rPr>
        <w:t>202</w:t>
      </w:r>
      <w:r w:rsidR="00D36179">
        <w:rPr>
          <w:rFonts w:ascii="PT Astra Serif" w:hAnsi="PT Astra Serif"/>
          <w:sz w:val="28"/>
          <w:szCs w:val="28"/>
        </w:rPr>
        <w:t>3</w:t>
      </w:r>
      <w:r w:rsidR="00144B78" w:rsidRPr="00D01329">
        <w:rPr>
          <w:rFonts w:ascii="PT Astra Serif" w:hAnsi="PT Astra Serif"/>
          <w:sz w:val="28"/>
          <w:szCs w:val="28"/>
        </w:rPr>
        <w:t xml:space="preserve"> г.</w:t>
      </w: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B1606" w:rsidRPr="00D01329" w:rsidRDefault="00BB1606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B1606" w:rsidRPr="00D01329" w:rsidRDefault="00BB1606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B1606" w:rsidRPr="00D01329" w:rsidRDefault="00BB1606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B1606" w:rsidRPr="00D01329" w:rsidRDefault="00BB1606" w:rsidP="00144B7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B1606" w:rsidRPr="00D01329" w:rsidRDefault="00BB1606" w:rsidP="00BB160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01329">
        <w:rPr>
          <w:rFonts w:ascii="PT Astra Serif" w:hAnsi="PT Astra Serif"/>
          <w:sz w:val="28"/>
          <w:szCs w:val="28"/>
        </w:rPr>
        <w:t>УТВЕРЖДЕН</w:t>
      </w:r>
    </w:p>
    <w:p w:rsidR="00BB1606" w:rsidRPr="00D01329" w:rsidRDefault="00BB1606" w:rsidP="00BB160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01329">
        <w:rPr>
          <w:rFonts w:ascii="PT Astra Serif" w:hAnsi="PT Astra Serif"/>
          <w:sz w:val="28"/>
          <w:szCs w:val="28"/>
        </w:rPr>
        <w:t xml:space="preserve">Директор </w:t>
      </w:r>
    </w:p>
    <w:p w:rsidR="00BB1606" w:rsidRPr="00D01329" w:rsidRDefault="00BB1606" w:rsidP="00BB160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01329">
        <w:rPr>
          <w:rFonts w:ascii="PT Astra Serif" w:hAnsi="PT Astra Serif"/>
          <w:sz w:val="28"/>
          <w:szCs w:val="28"/>
        </w:rPr>
        <w:t>Вечерней (сменной) школы №15</w:t>
      </w:r>
    </w:p>
    <w:p w:rsidR="00BB1606" w:rsidRPr="00D01329" w:rsidRDefault="00BB1606" w:rsidP="00BB160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D01329">
        <w:rPr>
          <w:rFonts w:ascii="PT Astra Serif" w:hAnsi="PT Astra Serif"/>
          <w:sz w:val="28"/>
          <w:szCs w:val="28"/>
        </w:rPr>
        <w:t>___________Е.М. Шабанова</w:t>
      </w:r>
    </w:p>
    <w:p w:rsidR="00BB1606" w:rsidRPr="00D01329" w:rsidRDefault="0097121F" w:rsidP="00BB160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 №</w:t>
      </w:r>
      <w:r w:rsidR="007758C4">
        <w:rPr>
          <w:rFonts w:ascii="PT Astra Serif" w:hAnsi="PT Astra Serif"/>
          <w:sz w:val="28"/>
          <w:szCs w:val="28"/>
        </w:rPr>
        <w:t xml:space="preserve">45 </w:t>
      </w:r>
      <w:r>
        <w:rPr>
          <w:rFonts w:ascii="PT Astra Serif" w:hAnsi="PT Astra Serif"/>
          <w:sz w:val="28"/>
          <w:szCs w:val="28"/>
        </w:rPr>
        <w:t>от «</w:t>
      </w:r>
      <w:r w:rsidR="007758C4">
        <w:rPr>
          <w:rFonts w:ascii="PT Astra Serif" w:hAnsi="PT Astra Serif"/>
          <w:sz w:val="28"/>
          <w:szCs w:val="28"/>
        </w:rPr>
        <w:t>30</w:t>
      </w:r>
      <w:r>
        <w:rPr>
          <w:rFonts w:ascii="PT Astra Serif" w:hAnsi="PT Astra Serif"/>
          <w:sz w:val="28"/>
          <w:szCs w:val="28"/>
        </w:rPr>
        <w:t xml:space="preserve">» августа </w:t>
      </w:r>
      <w:r w:rsidR="00F20D66" w:rsidRPr="00D01329">
        <w:rPr>
          <w:rFonts w:ascii="PT Astra Serif" w:hAnsi="PT Astra Serif"/>
          <w:sz w:val="28"/>
          <w:szCs w:val="28"/>
        </w:rPr>
        <w:t>202</w:t>
      </w:r>
      <w:r w:rsidR="00D36179">
        <w:rPr>
          <w:rFonts w:ascii="PT Astra Serif" w:hAnsi="PT Astra Serif"/>
          <w:sz w:val="28"/>
          <w:szCs w:val="28"/>
        </w:rPr>
        <w:t>3</w:t>
      </w:r>
      <w:r w:rsidR="00BB1606" w:rsidRPr="00D01329">
        <w:rPr>
          <w:rFonts w:ascii="PT Astra Serif" w:hAnsi="PT Astra Serif"/>
          <w:sz w:val="28"/>
          <w:szCs w:val="28"/>
        </w:rPr>
        <w:t xml:space="preserve"> г.</w:t>
      </w:r>
    </w:p>
    <w:p w:rsidR="00BB1606" w:rsidRPr="00D01329" w:rsidRDefault="00BB1606" w:rsidP="00BB160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B1606" w:rsidRPr="00D01329" w:rsidRDefault="00BB1606" w:rsidP="00BB160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B1606" w:rsidRPr="00D01329" w:rsidRDefault="00BB1606" w:rsidP="00144B78">
      <w:pPr>
        <w:spacing w:after="0" w:line="240" w:lineRule="auto"/>
        <w:rPr>
          <w:rFonts w:ascii="PT Astra Serif" w:hAnsi="PT Astra Serif"/>
          <w:sz w:val="24"/>
          <w:szCs w:val="24"/>
        </w:rPr>
        <w:sectPr w:rsidR="00BB1606" w:rsidRPr="00D01329" w:rsidSect="004C4957">
          <w:footerReference w:type="default" r:id="rId7"/>
          <w:pgSz w:w="11906" w:h="16838"/>
          <w:pgMar w:top="1134" w:right="850" w:bottom="1134" w:left="1134" w:header="708" w:footer="708" w:gutter="0"/>
          <w:cols w:num="2" w:space="708"/>
          <w:titlePg/>
          <w:docGrid w:linePitch="360"/>
        </w:sectPr>
      </w:pPr>
    </w:p>
    <w:p w:rsidR="00BB1606" w:rsidRPr="00D01329" w:rsidRDefault="00BB1606" w:rsidP="00144B78">
      <w:pPr>
        <w:spacing w:after="0" w:line="240" w:lineRule="auto"/>
        <w:rPr>
          <w:rFonts w:ascii="PT Astra Serif" w:hAnsi="PT Astra Serif"/>
          <w:sz w:val="40"/>
          <w:szCs w:val="40"/>
        </w:rPr>
      </w:pPr>
    </w:p>
    <w:p w:rsidR="00144B78" w:rsidRPr="00D01329" w:rsidRDefault="00144B78" w:rsidP="00BB1606">
      <w:pPr>
        <w:spacing w:after="0" w:line="240" w:lineRule="auto"/>
        <w:jc w:val="center"/>
        <w:rPr>
          <w:rFonts w:ascii="PT Astra Serif" w:hAnsi="PT Astra Serif"/>
          <w:sz w:val="40"/>
          <w:szCs w:val="40"/>
        </w:rPr>
      </w:pPr>
      <w:r w:rsidRPr="00D01329">
        <w:rPr>
          <w:rFonts w:ascii="PT Astra Serif" w:hAnsi="PT Astra Serif"/>
          <w:sz w:val="40"/>
          <w:szCs w:val="40"/>
        </w:rPr>
        <w:t>Годовой календарный учебный график</w:t>
      </w:r>
    </w:p>
    <w:p w:rsidR="00BB1606" w:rsidRPr="00D01329" w:rsidRDefault="007758C4" w:rsidP="00BB1606">
      <w:pPr>
        <w:spacing w:after="0" w:line="240" w:lineRule="auto"/>
        <w:jc w:val="center"/>
        <w:rPr>
          <w:rFonts w:ascii="PT Astra Serif" w:hAnsi="PT Astra Serif"/>
          <w:sz w:val="40"/>
          <w:szCs w:val="40"/>
        </w:rPr>
      </w:pPr>
      <w:r>
        <w:rPr>
          <w:rFonts w:ascii="PT Astra Serif" w:hAnsi="PT Astra Serif"/>
          <w:sz w:val="40"/>
          <w:szCs w:val="40"/>
        </w:rPr>
        <w:t>м</w:t>
      </w:r>
      <w:r w:rsidR="00BB1606" w:rsidRPr="00D01329">
        <w:rPr>
          <w:rFonts w:ascii="PT Astra Serif" w:hAnsi="PT Astra Serif"/>
          <w:sz w:val="40"/>
          <w:szCs w:val="40"/>
        </w:rPr>
        <w:t xml:space="preserve">униципального бюджетного общеобразовательного учреждения города Ульяновска </w:t>
      </w:r>
    </w:p>
    <w:p w:rsidR="00144B78" w:rsidRPr="00D01329" w:rsidRDefault="00BB1606" w:rsidP="0004283A">
      <w:pPr>
        <w:spacing w:after="0" w:line="240" w:lineRule="auto"/>
        <w:jc w:val="center"/>
        <w:rPr>
          <w:rFonts w:ascii="PT Astra Serif" w:hAnsi="PT Astra Serif"/>
          <w:sz w:val="40"/>
          <w:szCs w:val="40"/>
        </w:rPr>
      </w:pPr>
      <w:r w:rsidRPr="00D01329">
        <w:rPr>
          <w:rFonts w:ascii="PT Astra Serif" w:hAnsi="PT Astra Serif"/>
          <w:sz w:val="40"/>
          <w:szCs w:val="40"/>
        </w:rPr>
        <w:t>«Вечерней (сменной) школы №15»</w:t>
      </w:r>
    </w:p>
    <w:p w:rsidR="00144B78" w:rsidRPr="0004283A" w:rsidRDefault="0004283A" w:rsidP="0004283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04283A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(Выписка из </w:t>
      </w:r>
      <w:r w:rsidR="00D36179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Ф</w:t>
      </w:r>
      <w:r w:rsidRPr="0004283A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ОП ООО)</w:t>
      </w: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B1606" w:rsidRPr="00D01329" w:rsidRDefault="00BB1606" w:rsidP="00144B78">
      <w:pPr>
        <w:spacing w:after="0" w:line="240" w:lineRule="auto"/>
        <w:rPr>
          <w:rFonts w:ascii="PT Astra Serif" w:hAnsi="PT Astra Serif"/>
          <w:sz w:val="24"/>
          <w:szCs w:val="24"/>
        </w:rPr>
        <w:sectPr w:rsidR="00BB1606" w:rsidRPr="00D01329" w:rsidSect="00BB1606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B1606" w:rsidRPr="00D01329" w:rsidRDefault="00BB1606" w:rsidP="00BB1606">
      <w:pPr>
        <w:spacing w:after="0" w:line="240" w:lineRule="auto"/>
        <w:rPr>
          <w:rFonts w:ascii="PT Astra Serif" w:hAnsi="PT Astra Serif"/>
          <w:sz w:val="24"/>
          <w:szCs w:val="24"/>
        </w:rPr>
        <w:sectPr w:rsidR="00BB1606" w:rsidRPr="00D01329" w:rsidSect="00BB1606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144B78" w:rsidRPr="00D01329" w:rsidRDefault="00BB1606" w:rsidP="00BB160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D01329">
        <w:rPr>
          <w:rFonts w:ascii="PT Astra Serif" w:hAnsi="PT Astra Serif"/>
          <w:sz w:val="28"/>
          <w:szCs w:val="28"/>
        </w:rPr>
        <w:t>г. Ульяновск</w:t>
      </w:r>
    </w:p>
    <w:p w:rsidR="00A9425E" w:rsidRDefault="00A9425E" w:rsidP="00BB1606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8F2F42" w:rsidRPr="00D01329" w:rsidRDefault="008F2F42" w:rsidP="00BB1606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D01329">
        <w:rPr>
          <w:rFonts w:ascii="PT Astra Serif" w:hAnsi="PT Astra Serif"/>
          <w:sz w:val="24"/>
          <w:szCs w:val="24"/>
        </w:rPr>
        <w:t>202</w:t>
      </w:r>
      <w:r w:rsidR="00D36179">
        <w:rPr>
          <w:rFonts w:ascii="PT Astra Serif" w:hAnsi="PT Astra Serif"/>
          <w:sz w:val="24"/>
          <w:szCs w:val="24"/>
        </w:rPr>
        <w:t>3</w:t>
      </w:r>
    </w:p>
    <w:p w:rsidR="0004283A" w:rsidRDefault="0004283A" w:rsidP="00BB1606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97121F" w:rsidRDefault="0097121F" w:rsidP="00A9425E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FF1707" w:rsidRPr="00FF1707" w:rsidRDefault="00FF1707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lastRenderedPageBreak/>
        <w:t>Календарный учебный график для ООП основного общего образования</w:t>
      </w:r>
      <w:r w:rsidRPr="00FF1707">
        <w:rPr>
          <w:rFonts w:ascii="PT Astra Serif" w:eastAsia="Times New Roman" w:hAnsi="PT Astra Serif" w:cs="Times New Roman"/>
        </w:rPr>
        <w:br/>
      </w: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на 202</w:t>
      </w:r>
      <w:r w:rsidR="00D36179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3</w:t>
      </w: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/2</w:t>
      </w:r>
      <w:r w:rsidR="00D36179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4</w:t>
      </w: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 </w:t>
      </w: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учебный</w:t>
      </w:r>
      <w:r w:rsidRPr="00D01329">
        <w:rPr>
          <w:rFonts w:ascii="PT Astra Serif" w:eastAsia="Times New Roman" w:hAnsi="PT Astra Serif" w:cs="Times New Roman"/>
        </w:rPr>
        <w:t xml:space="preserve"> </w:t>
      </w: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год</w:t>
      </w:r>
    </w:p>
    <w:p w:rsidR="00FF1707" w:rsidRPr="00FF1707" w:rsidRDefault="00FF1707" w:rsidP="0072776C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1. Календарные периоды учебного года</w:t>
      </w:r>
    </w:p>
    <w:p w:rsidR="00D36179" w:rsidRPr="00963D44" w:rsidRDefault="00FF1707" w:rsidP="00963D44">
      <w:pPr>
        <w:pStyle w:val="a3"/>
        <w:numPr>
          <w:ilvl w:val="1"/>
          <w:numId w:val="9"/>
        </w:num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36179">
        <w:rPr>
          <w:rFonts w:ascii="PT Astra Serif" w:eastAsia="Times New Roman" w:hAnsi="PT Astra Serif" w:cs="Times New Roman"/>
          <w:color w:val="000000"/>
          <w:sz w:val="24"/>
          <w:szCs w:val="24"/>
        </w:rPr>
        <w:t>Дата начала учебного года: 1 сентября 202</w:t>
      </w:r>
      <w:r w:rsidR="00D36179" w:rsidRPr="00D36179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D36179"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  <w:t> </w:t>
      </w:r>
      <w:r w:rsidRPr="00D36179">
        <w:rPr>
          <w:rFonts w:ascii="PT Astra Serif" w:eastAsia="Times New Roman" w:hAnsi="PT Astra Serif" w:cs="Times New Roman"/>
          <w:color w:val="000000"/>
          <w:sz w:val="24"/>
          <w:szCs w:val="24"/>
        </w:rPr>
        <w:t>года.</w:t>
      </w:r>
    </w:p>
    <w:p w:rsidR="00FF1707" w:rsidRPr="00D36179" w:rsidRDefault="00FF1707" w:rsidP="0072776C">
      <w:pPr>
        <w:pStyle w:val="a3"/>
        <w:numPr>
          <w:ilvl w:val="1"/>
          <w:numId w:val="9"/>
        </w:num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36179">
        <w:rPr>
          <w:rFonts w:ascii="PT Astra Serif" w:eastAsia="Times New Roman" w:hAnsi="PT Astra Serif" w:cs="Times New Roman"/>
          <w:color w:val="000000"/>
          <w:sz w:val="24"/>
          <w:szCs w:val="24"/>
        </w:rPr>
        <w:t>Дата окончания учебного года: 2</w:t>
      </w:r>
      <w:r w:rsidR="00963D44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D36179"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  <w:t> </w:t>
      </w:r>
      <w:r w:rsidRPr="00D36179">
        <w:rPr>
          <w:rFonts w:ascii="PT Astra Serif" w:eastAsia="Times New Roman" w:hAnsi="PT Astra Serif" w:cs="Times New Roman"/>
          <w:color w:val="000000"/>
          <w:sz w:val="24"/>
          <w:szCs w:val="24"/>
        </w:rPr>
        <w:t>мая 202</w:t>
      </w:r>
      <w:r w:rsidR="00D36179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D361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года.</w:t>
      </w:r>
    </w:p>
    <w:p w:rsidR="007758C4" w:rsidRPr="007758C4" w:rsidRDefault="00FF1707" w:rsidP="007758C4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58C4">
        <w:rPr>
          <w:rFonts w:ascii="PT Astra Serif" w:eastAsia="Times New Roman" w:hAnsi="PT Astra Serif" w:cs="Times New Roman"/>
          <w:color w:val="000000"/>
          <w:sz w:val="24"/>
          <w:szCs w:val="24"/>
        </w:rPr>
        <w:t>1.4. Продолжительность учебного года:</w:t>
      </w:r>
    </w:p>
    <w:p w:rsidR="00FF1707" w:rsidRPr="007758C4" w:rsidRDefault="00FF1707" w:rsidP="007758C4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>9-й класс – 3</w:t>
      </w:r>
      <w:r w:rsidR="00D36179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недел</w:t>
      </w:r>
      <w:r w:rsidR="00D36179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без учета государственной итоговой аттестации (ГИА).</w:t>
      </w:r>
    </w:p>
    <w:p w:rsidR="00D36179" w:rsidRDefault="00D36179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FF1707" w:rsidRDefault="00FF1707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D22F57" w:rsidRPr="00FF1707" w:rsidRDefault="00D22F57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D22F57" w:rsidRPr="00D36179" w:rsidRDefault="00FF1707" w:rsidP="00D22F57">
      <w:pPr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D36179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2.1. Продолжительность учебных периодов</w:t>
      </w:r>
    </w:p>
    <w:p w:rsidR="00FF1707" w:rsidRPr="00E87CB8" w:rsidRDefault="00E87CB8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7141E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9</w:t>
      </w:r>
      <w:r w:rsidR="00FF1707" w:rsidRPr="007141E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FF1707" w:rsidRPr="007141E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кла</w:t>
      </w:r>
      <w:proofErr w:type="spellEnd"/>
      <w:r w:rsidRPr="007141E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с</w:t>
      </w:r>
      <w:r w:rsidR="00FF1707" w:rsidRPr="007141E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с</w:t>
      </w:r>
      <w:r w:rsidRPr="007141E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3"/>
        <w:gridCol w:w="1279"/>
        <w:gridCol w:w="1958"/>
        <w:gridCol w:w="2019"/>
        <w:gridCol w:w="2088"/>
      </w:tblGrid>
      <w:tr w:rsidR="00FF1707" w:rsidRPr="00D01329" w:rsidTr="00E87CB8"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01329" w:rsidRDefault="00FF1707" w:rsidP="00D22F57">
            <w:pPr>
              <w:spacing w:after="0"/>
              <w:jc w:val="center"/>
              <w:rPr>
                <w:rFonts w:ascii="PT Astra Serif" w:hAnsi="PT Astra Serif"/>
              </w:rPr>
            </w:pPr>
            <w:r w:rsidRPr="00D01329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01329" w:rsidRDefault="00FF1707" w:rsidP="00D22F57">
            <w:pPr>
              <w:spacing w:after="0"/>
              <w:jc w:val="center"/>
              <w:rPr>
                <w:rFonts w:ascii="PT Astra Serif" w:hAnsi="PT Astra Serif"/>
              </w:rPr>
            </w:pPr>
            <w:r w:rsidRPr="00D01329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01329" w:rsidRDefault="00FF1707" w:rsidP="00D22F57">
            <w:pPr>
              <w:spacing w:after="0"/>
              <w:jc w:val="center"/>
              <w:rPr>
                <w:rFonts w:ascii="PT Astra Serif" w:hAnsi="PT Astra Serif"/>
              </w:rPr>
            </w:pPr>
            <w:r w:rsidRPr="00D01329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FF1707" w:rsidRPr="00D01329" w:rsidTr="00E87CB8">
        <w:trPr>
          <w:trHeight w:val="557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01329" w:rsidRDefault="00FF1707" w:rsidP="00840F93">
            <w:pPr>
              <w:spacing w:after="0"/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01329" w:rsidRDefault="00FF1707" w:rsidP="00840F93">
            <w:pPr>
              <w:spacing w:after="0"/>
              <w:jc w:val="center"/>
              <w:rPr>
                <w:rFonts w:ascii="PT Astra Serif" w:hAnsi="PT Astra Serif"/>
              </w:rPr>
            </w:pPr>
            <w:r w:rsidRPr="00D01329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01329" w:rsidRDefault="00FF1707" w:rsidP="00840F93">
            <w:pPr>
              <w:spacing w:after="0"/>
              <w:jc w:val="center"/>
              <w:rPr>
                <w:rFonts w:ascii="PT Astra Serif" w:hAnsi="PT Astra Serif"/>
              </w:rPr>
            </w:pPr>
            <w:r w:rsidRPr="00D01329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01329" w:rsidRDefault="00FF1707" w:rsidP="00840F93">
            <w:pPr>
              <w:spacing w:after="0"/>
              <w:jc w:val="center"/>
              <w:rPr>
                <w:rFonts w:ascii="PT Astra Serif" w:hAnsi="PT Astra Serif"/>
              </w:rPr>
            </w:pPr>
            <w:r w:rsidRPr="00D01329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01329" w:rsidRDefault="00FF1707" w:rsidP="00840F93">
            <w:pPr>
              <w:spacing w:after="0"/>
              <w:jc w:val="center"/>
              <w:rPr>
                <w:rFonts w:ascii="PT Astra Serif" w:hAnsi="PT Astra Serif"/>
              </w:rPr>
            </w:pPr>
            <w:r w:rsidRPr="00D01329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</w:tr>
      <w:tr w:rsidR="00FF1707" w:rsidRPr="00D01329" w:rsidTr="00E87CB8"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01329" w:rsidRDefault="00FF1707" w:rsidP="00840F93">
            <w:pPr>
              <w:spacing w:after="0"/>
              <w:rPr>
                <w:rFonts w:ascii="PT Astra Serif" w:hAnsi="PT Astra Serif"/>
              </w:rPr>
            </w:pPr>
            <w:r w:rsidRPr="00D0132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I </w:t>
            </w:r>
            <w:r w:rsidR="00D3617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36179" w:rsidRDefault="00D36179" w:rsidP="00840F93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01.09.2023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36179" w:rsidRDefault="00D36179" w:rsidP="00840F93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27.10.2023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920BF8" w:rsidRDefault="00D36179" w:rsidP="00D36179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920BF8" w:rsidRDefault="00D36179" w:rsidP="00D36179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</w:tr>
      <w:tr w:rsidR="00FF1707" w:rsidRPr="00D01329" w:rsidTr="00E87CB8"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D01329" w:rsidRDefault="00FF1707" w:rsidP="00840F93">
            <w:pPr>
              <w:spacing w:after="0"/>
              <w:rPr>
                <w:rFonts w:ascii="PT Astra Serif" w:hAnsi="PT Astra Serif"/>
              </w:rPr>
            </w:pPr>
            <w:r w:rsidRPr="00D0132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II </w:t>
            </w:r>
            <w:r w:rsidR="00D3617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E87CB8" w:rsidRDefault="00E87CB8" w:rsidP="00840F93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06.11.2023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E87CB8" w:rsidRDefault="00E87CB8" w:rsidP="00840F93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29.12.2023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E87CB8" w:rsidRDefault="00E87CB8" w:rsidP="00E87CB8">
            <w:pPr>
              <w:spacing w:after="0"/>
              <w:jc w:val="center"/>
              <w:rPr>
                <w:rFonts w:ascii="PT Astra Serif" w:hAnsi="PT Astra Serif"/>
              </w:rPr>
            </w:pPr>
            <w:r w:rsidRPr="00E87CB8">
              <w:rPr>
                <w:rFonts w:ascii="PT Astra Serif" w:hAnsi="PT Astra Serif"/>
              </w:rPr>
              <w:t>8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E87CB8" w:rsidRDefault="00014E70" w:rsidP="00E87CB8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</w:tr>
      <w:tr w:rsidR="00D36179" w:rsidRPr="00D01329" w:rsidTr="00A76F04">
        <w:trPr>
          <w:trHeight w:val="37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179" w:rsidRPr="00D01329" w:rsidRDefault="00D36179" w:rsidP="00840F93">
            <w:pPr>
              <w:spacing w:after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0132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179" w:rsidRPr="00E87CB8" w:rsidRDefault="00E87CB8" w:rsidP="00840F93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</w:t>
            </w:r>
            <w:r w:rsidR="00A76F04">
              <w:rPr>
                <w:rFonts w:ascii="PT Astra Serif" w:hAnsi="PT Astra Serif"/>
              </w:rPr>
              <w:t>01.2024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179" w:rsidRPr="00A76F04" w:rsidRDefault="00A76F04" w:rsidP="00840F93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22.03.2024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179" w:rsidRPr="00E87CB8" w:rsidRDefault="00A76F04" w:rsidP="00A76F0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179" w:rsidRPr="00E87CB8" w:rsidRDefault="00014E70" w:rsidP="00A76F04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C70EC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76F04" w:rsidRPr="00D01329" w:rsidTr="00E87CB8"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F04" w:rsidRPr="00D36179" w:rsidRDefault="00A76F04" w:rsidP="00A76F04">
            <w:pPr>
              <w:spacing w:after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0132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F04" w:rsidRPr="00A76F04" w:rsidRDefault="00A76F04" w:rsidP="00A76F04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03.04.2024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F04" w:rsidRPr="00A76F04" w:rsidRDefault="00A76F04" w:rsidP="00A76F04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24.05.2024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F04" w:rsidRPr="00E87CB8" w:rsidRDefault="00A76F04" w:rsidP="00A76F0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F04" w:rsidRPr="00E87CB8" w:rsidRDefault="00331CE0" w:rsidP="00A76F04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4D099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A76F04" w:rsidRPr="00D01329" w:rsidTr="00E87CB8">
        <w:tc>
          <w:tcPr>
            <w:tcW w:w="4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F04" w:rsidRPr="00D01329" w:rsidRDefault="00A76F04" w:rsidP="00A76F04">
            <w:pPr>
              <w:spacing w:after="0"/>
              <w:rPr>
                <w:rFonts w:ascii="PT Astra Serif" w:hAnsi="PT Astra Serif"/>
              </w:rPr>
            </w:pPr>
            <w:r w:rsidRPr="00D01329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F04" w:rsidRPr="004D0990" w:rsidRDefault="004D0990" w:rsidP="004D0990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4D0990">
              <w:rPr>
                <w:rFonts w:ascii="PT Astra Serif" w:hAnsi="PT Astra Serif"/>
                <w:b/>
              </w:rPr>
              <w:t>34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F04" w:rsidRPr="004D0990" w:rsidRDefault="004D0990" w:rsidP="004D0990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fldChar w:fldCharType="begin"/>
            </w:r>
            <w:r>
              <w:rPr>
                <w:rFonts w:ascii="PT Astra Serif" w:hAnsi="PT Astra Serif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PT Astra Serif" w:hAnsi="PT Astra Serif"/>
                <w:b/>
                <w:sz w:val="24"/>
                <w:szCs w:val="24"/>
              </w:rPr>
              <w:fldChar w:fldCharType="separate"/>
            </w:r>
            <w:r>
              <w:rPr>
                <w:rFonts w:ascii="PT Astra Serif" w:hAnsi="PT Astra Serif"/>
                <w:b/>
                <w:noProof/>
                <w:sz w:val="24"/>
                <w:szCs w:val="24"/>
              </w:rPr>
              <w:t>165</w:t>
            </w:r>
            <w:r>
              <w:rPr>
                <w:rFonts w:ascii="PT Astra Serif" w:hAnsi="PT Astra Serif"/>
                <w:b/>
                <w:sz w:val="24"/>
                <w:szCs w:val="24"/>
              </w:rPr>
              <w:fldChar w:fldCharType="end"/>
            </w:r>
          </w:p>
        </w:tc>
      </w:tr>
    </w:tbl>
    <w:p w:rsidR="00152275" w:rsidRDefault="00FF1707" w:rsidP="00D22F57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Сроки проведения ГИА обучающихся устанавливают </w:t>
      </w:r>
      <w:proofErr w:type="spellStart"/>
      <w:r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>Минпросвещения</w:t>
      </w:r>
      <w:proofErr w:type="spellEnd"/>
      <w:r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Рособрнадзор.</w:t>
      </w:r>
      <w:r w:rsidRPr="00FF1707">
        <w:rPr>
          <w:rFonts w:ascii="PT Astra Serif" w:eastAsia="Times New Roman" w:hAnsi="PT Astra Serif" w:cs="Times New Roman"/>
        </w:rPr>
        <w:br/>
      </w:r>
    </w:p>
    <w:p w:rsidR="00FF1707" w:rsidRPr="00FF1707" w:rsidRDefault="00FF1707" w:rsidP="00D22F57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2.2. Продолжительность каникул, праздничных и выходных дней</w:t>
      </w:r>
    </w:p>
    <w:p w:rsidR="00FF1707" w:rsidRPr="00E87CB8" w:rsidRDefault="00E87CB8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141EA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9 классы</w:t>
      </w:r>
    </w:p>
    <w:tbl>
      <w:tblPr>
        <w:tblW w:w="100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6"/>
        <w:gridCol w:w="1150"/>
        <w:gridCol w:w="1409"/>
        <w:gridCol w:w="4542"/>
      </w:tblGrid>
      <w:tr w:rsidR="007623EF" w:rsidRPr="00FF1707" w:rsidTr="00BC5820">
        <w:tc>
          <w:tcPr>
            <w:tcW w:w="2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FF1707" w:rsidRDefault="007623EF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Каникулярный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FF1707" w:rsidRDefault="007623EF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4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FF1707" w:rsidRDefault="007623EF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</w:t>
            </w:r>
            <w:r w:rsidR="00421056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, праздничных и выходных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в календарных днях</w:t>
            </w:r>
          </w:p>
        </w:tc>
      </w:tr>
      <w:tr w:rsidR="007623EF" w:rsidRPr="00FF1707" w:rsidTr="00BC5820">
        <w:tc>
          <w:tcPr>
            <w:tcW w:w="2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FF1707" w:rsidRDefault="007623EF" w:rsidP="00FF1707">
            <w:pPr>
              <w:spacing w:before="100" w:beforeAutospacing="1" w:after="100" w:afterAutospacing="1" w:line="240" w:lineRule="auto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FF1707" w:rsidRDefault="007623EF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FF1707" w:rsidRDefault="007623EF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FF1707" w:rsidRDefault="007623EF" w:rsidP="00FF1707">
            <w:pPr>
              <w:spacing w:before="100" w:beforeAutospacing="1" w:after="100" w:afterAutospacing="1" w:line="240" w:lineRule="auto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623EF" w:rsidRPr="00FF1707" w:rsidTr="00BC5820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D36179" w:rsidRDefault="007623EF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Осенние каникулы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D36179" w:rsidRDefault="007623EF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28.10.2023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E87CB8" w:rsidRDefault="007623EF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05.11.2023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FF1707" w:rsidRDefault="007623EF" w:rsidP="007623EF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</w:tr>
      <w:tr w:rsidR="007623EF" w:rsidRPr="00FF1707" w:rsidTr="00BC5820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FF1707" w:rsidRDefault="007623EF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E87CB8" w:rsidRDefault="007623EF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</w:t>
            </w:r>
            <w:r w:rsidR="00421056">
              <w:rPr>
                <w:rFonts w:ascii="PT Astra Serif" w:eastAsia="Times New Roman" w:hAnsi="PT Astra Serif" w:cs="Times New Roman"/>
              </w:rPr>
              <w:t>0</w:t>
            </w:r>
            <w:r>
              <w:rPr>
                <w:rFonts w:ascii="PT Astra Serif" w:eastAsia="Times New Roman" w:hAnsi="PT Astra Serif" w:cs="Times New Roman"/>
              </w:rPr>
              <w:t>.12.2023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E87CB8" w:rsidRDefault="007623EF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08.01.2024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72776C" w:rsidRDefault="00152275" w:rsidP="007623EF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7623EF" w:rsidRPr="00FF1707" w:rsidTr="00BC5820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D36179" w:rsidRDefault="007623EF" w:rsidP="00D36179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Весенние каникулы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A76F04" w:rsidRDefault="007063F1" w:rsidP="00D36179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25.03.2024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A76F04" w:rsidRDefault="007623EF" w:rsidP="00D36179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02.04.2024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72776C" w:rsidRDefault="007623EF" w:rsidP="007623EF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</w:tr>
      <w:tr w:rsidR="007623EF" w:rsidRPr="00FF1707" w:rsidTr="00BC5820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FF1707" w:rsidRDefault="007623EF" w:rsidP="00D36179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Летние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A76F04" w:rsidRDefault="007623EF" w:rsidP="00D36179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27.05.2024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A76F04" w:rsidRDefault="007623EF" w:rsidP="00D36179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31.08.2024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3EF" w:rsidRPr="0072776C" w:rsidRDefault="007623EF" w:rsidP="007623EF">
            <w:pPr>
              <w:spacing w:before="100" w:beforeAutospacing="1" w:after="100" w:afterAutospacing="1" w:line="240" w:lineRule="auto"/>
              <w:ind w:firstLine="16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97</w:t>
            </w:r>
          </w:p>
        </w:tc>
      </w:tr>
      <w:tr w:rsidR="00BC5820" w:rsidRPr="00FF1707" w:rsidTr="00BC5820">
        <w:trPr>
          <w:trHeight w:val="1800"/>
        </w:trPr>
        <w:tc>
          <w:tcPr>
            <w:tcW w:w="5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820" w:rsidRDefault="00BC5820" w:rsidP="00BC58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52275">
              <w:rPr>
                <w:rFonts w:ascii="PT Astra Serif" w:eastAsia="Times New Roman" w:hAnsi="PT Astra Serif" w:cs="Times New Roman"/>
                <w:sz w:val="24"/>
                <w:szCs w:val="24"/>
              </w:rPr>
              <w:t>Праздничные дни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: </w:t>
            </w:r>
          </w:p>
          <w:p w:rsidR="00BC5820" w:rsidRDefault="00BC5820" w:rsidP="00BC58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52275">
              <w:rPr>
                <w:rFonts w:ascii="PT Astra Serif" w:eastAsia="Times New Roman" w:hAnsi="PT Astra Serif" w:cs="Times New Roman"/>
                <w:sz w:val="24"/>
                <w:szCs w:val="24"/>
              </w:rPr>
              <w:t>4 ноября – День народного единства</w:t>
            </w:r>
          </w:p>
          <w:p w:rsidR="00BC5820" w:rsidRPr="00152275" w:rsidRDefault="00BC5820" w:rsidP="00BC58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52275">
              <w:rPr>
                <w:rFonts w:ascii="PT Astra Serif" w:eastAsia="Times New Roman" w:hAnsi="PT Astra Serif" w:cs="Times New Roman"/>
                <w:sz w:val="24"/>
                <w:szCs w:val="24"/>
              </w:rPr>
              <w:t>23 февраля – День защитника Отечества</w:t>
            </w:r>
          </w:p>
          <w:p w:rsidR="00BC5820" w:rsidRPr="00152275" w:rsidRDefault="00BC5820" w:rsidP="00BC58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52275">
              <w:rPr>
                <w:rFonts w:ascii="PT Astra Serif" w:eastAsia="Times New Roman" w:hAnsi="PT Astra Serif" w:cs="Times New Roman"/>
                <w:sz w:val="24"/>
                <w:szCs w:val="24"/>
              </w:rPr>
              <w:t>8 марта – Международный женский день</w:t>
            </w:r>
          </w:p>
          <w:p w:rsidR="00BC5820" w:rsidRPr="00152275" w:rsidRDefault="00BC5820" w:rsidP="00BC58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52275">
              <w:rPr>
                <w:rFonts w:ascii="PT Astra Serif" w:eastAsia="Times New Roman" w:hAnsi="PT Astra Serif" w:cs="Times New Roman"/>
                <w:sz w:val="24"/>
                <w:szCs w:val="24"/>
              </w:rPr>
              <w:t>1 мая – День весны и труда</w:t>
            </w:r>
          </w:p>
          <w:p w:rsidR="00BC5820" w:rsidRPr="00152275" w:rsidRDefault="00BC5820" w:rsidP="00BC58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52275">
              <w:rPr>
                <w:rFonts w:ascii="PT Astra Serif" w:eastAsia="Times New Roman" w:hAnsi="PT Astra Serif" w:cs="Times New Roman"/>
                <w:sz w:val="24"/>
                <w:szCs w:val="24"/>
              </w:rPr>
              <w:t>9 мая – День Победы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820" w:rsidRPr="00152275" w:rsidRDefault="00BC5820" w:rsidP="00BC5820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fldChar w:fldCharType="begin"/>
            </w:r>
            <w:r w:rsidRPr="00152275">
              <w:rPr>
                <w:rFonts w:ascii="PT Astra Serif" w:eastAsia="Times New Roman" w:hAnsi="PT Astra Serif" w:cs="Times New Roman"/>
                <w:sz w:val="24"/>
                <w:szCs w:val="24"/>
              </w:rPr>
              <w:instrText xml:space="preserve"> =</w:instrTex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instrText>SUM</w:instrText>
            </w:r>
            <w:r w:rsidRPr="00152275">
              <w:rPr>
                <w:rFonts w:ascii="PT Astra Serif" w:eastAsia="Times New Roman" w:hAnsi="PT Astra Serif" w:cs="Times New Roman"/>
                <w:sz w:val="24"/>
                <w:szCs w:val="24"/>
              </w:rPr>
              <w:instrText>(</w:instrTex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instrText>ABOVE</w:instrText>
            </w:r>
            <w:r w:rsidRPr="00152275">
              <w:rPr>
                <w:rFonts w:ascii="PT Astra Serif" w:eastAsia="Times New Roman" w:hAnsi="PT Astra Serif" w:cs="Times New Roman"/>
                <w:sz w:val="24"/>
                <w:szCs w:val="24"/>
              </w:rPr>
              <w:instrText xml:space="preserve">) </w:instrTex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BC5820" w:rsidRPr="00FF1707" w:rsidTr="00BC5820">
        <w:tc>
          <w:tcPr>
            <w:tcW w:w="5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820" w:rsidRPr="0072776C" w:rsidRDefault="00BC5820" w:rsidP="00BC5820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72776C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Выходные</w:t>
            </w:r>
            <w:proofErr w:type="spellEnd"/>
            <w:r w:rsidRPr="0072776C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76C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820" w:rsidRPr="00F749F3" w:rsidRDefault="00AE091E" w:rsidP="00BC5820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76</w:t>
            </w:r>
          </w:p>
        </w:tc>
      </w:tr>
      <w:tr w:rsidR="00BC5820" w:rsidRPr="00FF1707" w:rsidTr="00BC5820">
        <w:tc>
          <w:tcPr>
            <w:tcW w:w="5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5820" w:rsidRPr="00B537EF" w:rsidRDefault="00BC5820" w:rsidP="00BC5820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B537E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820" w:rsidRPr="00F749F3" w:rsidRDefault="00BC5820" w:rsidP="00BC5820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206</w:t>
            </w:r>
          </w:p>
        </w:tc>
      </w:tr>
    </w:tbl>
    <w:p w:rsidR="00E87CB8" w:rsidRPr="00FF1707" w:rsidRDefault="00E87CB8" w:rsidP="00E87CB8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>Для обучающихся 9-х классов учебный год завершается в соответствии с расписанием ГИА.</w:t>
      </w:r>
    </w:p>
    <w:p w:rsidR="00E87CB8" w:rsidRPr="00E87CB8" w:rsidRDefault="00E87CB8" w:rsidP="00E87CB8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>В календарном учебном графике период летних каникул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для 9 класса</w:t>
      </w:r>
      <w:r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определен примерно.</w:t>
      </w:r>
    </w:p>
    <w:p w:rsidR="00D36179" w:rsidRPr="00E87CB8" w:rsidRDefault="00D36179" w:rsidP="00E87CB8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B33224" w:rsidRPr="006A5C69" w:rsidRDefault="00B33224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B33224" w:rsidRDefault="00B33224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7758C4" w:rsidRPr="006A5C69" w:rsidRDefault="007758C4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FF1707" w:rsidRPr="00FF1707" w:rsidRDefault="00FF1707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</w:pP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lastRenderedPageBreak/>
        <w:t xml:space="preserve">3. </w:t>
      </w:r>
      <w:proofErr w:type="spellStart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Режим</w:t>
      </w:r>
      <w:proofErr w:type="spellEnd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работы</w:t>
      </w:r>
      <w:proofErr w:type="spellEnd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образовательной</w:t>
      </w:r>
      <w:proofErr w:type="spellEnd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организации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06"/>
        <w:gridCol w:w="3021"/>
      </w:tblGrid>
      <w:tr w:rsidR="00FF1707" w:rsidRPr="00FF1707" w:rsidTr="00D01329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F1707" w:rsidRDefault="00FF1707" w:rsidP="00FF170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учебной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F1707" w:rsidRDefault="00FF1707" w:rsidP="009007E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9-е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FF1707" w:rsidRPr="00FF1707" w:rsidTr="00D01329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F1707" w:rsidRDefault="00FF1707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Учебная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F1707" w:rsidRDefault="00FF1707" w:rsidP="00FF170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FF1707" w:rsidRPr="00FF1707" w:rsidTr="00D01329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F1707" w:rsidRDefault="00FF1707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F1707" w:rsidRDefault="00FF1707" w:rsidP="00FF170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4</w:t>
            </w:r>
            <w:r w:rsidR="009007EB"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1707" w:rsidRPr="00FF1707" w:rsidTr="00D01329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F1707" w:rsidRDefault="00FF1707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Перерыв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BC5820" w:rsidRDefault="00FF1707" w:rsidP="00FF170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BC58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10–20</w:t>
            </w:r>
          </w:p>
        </w:tc>
      </w:tr>
      <w:tr w:rsidR="00FF1707" w:rsidRPr="00FF1707" w:rsidTr="00D01329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F1707" w:rsidRDefault="00FF1707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BC5820" w:rsidRDefault="00FF1707" w:rsidP="00FF170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BC58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BC58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BC58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C58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</w:tbl>
    <w:p w:rsidR="00FF1707" w:rsidRPr="00FF1707" w:rsidRDefault="00FF1707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</w:pPr>
      <w:r w:rsidRPr="00A9425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 xml:space="preserve">4. </w:t>
      </w:r>
      <w:proofErr w:type="spellStart"/>
      <w:r w:rsidRPr="00A9425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Распределение</w:t>
      </w:r>
      <w:proofErr w:type="spellEnd"/>
      <w:r w:rsidRPr="00A9425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9425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образовательной</w:t>
      </w:r>
      <w:proofErr w:type="spellEnd"/>
      <w:r w:rsidRPr="00A9425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9425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недельной</w:t>
      </w:r>
      <w:proofErr w:type="spellEnd"/>
      <w:r w:rsidRPr="00A9425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9425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нагрузки</w:t>
      </w:r>
      <w:proofErr w:type="spellEnd"/>
    </w:p>
    <w:tbl>
      <w:tblPr>
        <w:tblW w:w="88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1"/>
        <w:gridCol w:w="1463"/>
        <w:gridCol w:w="1932"/>
        <w:gridCol w:w="1463"/>
        <w:gridCol w:w="1932"/>
      </w:tblGrid>
      <w:tr w:rsidR="00A9425E" w:rsidRPr="00BC5820" w:rsidTr="00A9425E"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E" w:rsidRPr="00FF1707" w:rsidRDefault="00A9425E" w:rsidP="00D22F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6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E" w:rsidRPr="007141EA" w:rsidRDefault="00A9425E" w:rsidP="00D22F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141E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A9425E" w:rsidRPr="00BC5820" w:rsidTr="00A9425E">
        <w:tc>
          <w:tcPr>
            <w:tcW w:w="20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E" w:rsidRPr="00FF1707" w:rsidRDefault="00A9425E" w:rsidP="00D22F57">
            <w:pPr>
              <w:spacing w:after="0" w:line="240" w:lineRule="auto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E" w:rsidRPr="007141EA" w:rsidRDefault="007141EA" w:rsidP="00D22F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 </w:t>
            </w:r>
            <w:proofErr w:type="spellStart"/>
            <w:r w:rsidR="00A9425E" w:rsidRPr="007141E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E" w:rsidRPr="007141EA" w:rsidRDefault="007141EA" w:rsidP="00D22F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УКП 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</w:tr>
      <w:tr w:rsidR="00A9425E" w:rsidRPr="00BC5820" w:rsidTr="00A9425E">
        <w:tc>
          <w:tcPr>
            <w:tcW w:w="20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E" w:rsidRPr="00FF1707" w:rsidRDefault="00A9425E" w:rsidP="00D22F57">
            <w:pPr>
              <w:spacing w:after="0" w:line="240" w:lineRule="auto"/>
              <w:ind w:left="75" w:right="7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E" w:rsidRPr="007141EA" w:rsidRDefault="00A9425E" w:rsidP="00D22F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7141E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Аудиторная нагрузка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25E" w:rsidRPr="007141EA" w:rsidRDefault="00A9425E" w:rsidP="00D22F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7141E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E" w:rsidRPr="007141EA" w:rsidRDefault="00A9425E" w:rsidP="00D22F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7141E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Аудиторная нагрузка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25E" w:rsidRPr="007141EA" w:rsidRDefault="00A9425E" w:rsidP="00D22F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7141E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Самостоятельное изучение</w:t>
            </w:r>
          </w:p>
        </w:tc>
      </w:tr>
      <w:tr w:rsidR="00A9425E" w:rsidRPr="007141EA" w:rsidTr="00A9425E"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E" w:rsidRPr="00FF1707" w:rsidRDefault="00A9425E" w:rsidP="00D22F5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Урочная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E" w:rsidRPr="007141EA" w:rsidRDefault="007141EA" w:rsidP="00D22F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33</w:t>
            </w:r>
            <w:r w:rsidR="00232BB7" w:rsidRPr="007141E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25E" w:rsidRPr="007141EA" w:rsidRDefault="007141EA" w:rsidP="00D22F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</w:t>
            </w:r>
            <w:r w:rsidR="00232BB7" w:rsidRPr="007141E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E" w:rsidRPr="007141EA" w:rsidRDefault="007141EA" w:rsidP="00D22F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3,4</w:t>
            </w:r>
            <w:r w:rsidR="00232BB7" w:rsidRPr="007141E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25E" w:rsidRPr="007141EA" w:rsidRDefault="007141EA" w:rsidP="00D22F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29,6 </w:t>
            </w:r>
            <w:r w:rsidR="00232BB7" w:rsidRPr="007141E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A9425E" w:rsidRPr="007141EA" w:rsidTr="00A9425E"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E" w:rsidRPr="00FF1707" w:rsidRDefault="00A9425E" w:rsidP="00D22F5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Внеурочная</w:t>
            </w:r>
            <w:proofErr w:type="spellEnd"/>
          </w:p>
        </w:tc>
        <w:tc>
          <w:tcPr>
            <w:tcW w:w="6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25E" w:rsidRPr="007141EA" w:rsidRDefault="00A9425E" w:rsidP="00D22F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141E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FF1707" w:rsidRPr="00FF1707" w:rsidRDefault="00FF1707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</w:pP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 xml:space="preserve">5. </w:t>
      </w:r>
      <w:proofErr w:type="spellStart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Расписание</w:t>
      </w:r>
      <w:proofErr w:type="spellEnd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звонков</w:t>
      </w:r>
      <w:proofErr w:type="spellEnd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 xml:space="preserve"> и </w:t>
      </w:r>
      <w:proofErr w:type="spellStart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перемен</w:t>
      </w:r>
      <w:proofErr w:type="spellEnd"/>
    </w:p>
    <w:p w:rsidR="00FF1707" w:rsidRPr="00FF1707" w:rsidRDefault="00FF1707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val="en-US"/>
        </w:rPr>
      </w:pPr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9</w:t>
      </w:r>
      <w:r w:rsidR="007758C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F170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val="en-US"/>
        </w:rPr>
        <w:t>класс</w:t>
      </w:r>
      <w:proofErr w:type="spellEnd"/>
    </w:p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6"/>
        <w:gridCol w:w="2299"/>
        <w:gridCol w:w="2523"/>
        <w:gridCol w:w="2375"/>
      </w:tblGrid>
      <w:tr w:rsidR="007758C4" w:rsidRPr="00FF1707" w:rsidTr="007758C4">
        <w:trPr>
          <w:trHeight w:val="185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FF1707" w:rsidRDefault="007758C4" w:rsidP="00D22F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5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FF1707" w:rsidRDefault="007758C4" w:rsidP="00D22F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FF1707" w:rsidRDefault="007758C4" w:rsidP="00D22F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  <w:t>перемены</w:t>
            </w:r>
            <w:proofErr w:type="spellEnd"/>
          </w:p>
        </w:tc>
      </w:tr>
      <w:tr w:rsidR="007758C4" w:rsidRPr="00FF1707" w:rsidTr="007758C4"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FF1707" w:rsidRDefault="007758C4" w:rsidP="00D22F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7758C4" w:rsidRDefault="007758C4" w:rsidP="00D22F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8C4" w:rsidRPr="007758C4" w:rsidRDefault="007758C4" w:rsidP="00D22F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Вторник-пятница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FF1707" w:rsidRDefault="007758C4" w:rsidP="00D22F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758C4" w:rsidRPr="00FF1707" w:rsidTr="007758C4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FF1707" w:rsidRDefault="007758C4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1-й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7758C4" w:rsidRDefault="007758C4" w:rsidP="007758C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09.30-10.10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8C4" w:rsidRPr="007758C4" w:rsidRDefault="007758C4" w:rsidP="007758C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08.30-09.10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FF1707" w:rsidRDefault="007758C4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минут</w:t>
            </w:r>
            <w:bookmarkStart w:id="0" w:name="_GoBack"/>
            <w:bookmarkEnd w:id="0"/>
            <w:proofErr w:type="spellEnd"/>
          </w:p>
        </w:tc>
      </w:tr>
      <w:tr w:rsidR="007758C4" w:rsidRPr="00FF1707" w:rsidTr="007758C4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FF1707" w:rsidRDefault="007758C4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2-й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7758C4" w:rsidRDefault="007758C4" w:rsidP="007758C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10.20-11.00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8C4" w:rsidRDefault="007758C4" w:rsidP="007758C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09.20-10.00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FF1707" w:rsidRDefault="007758C4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7758C4" w:rsidRPr="00FF1707" w:rsidTr="007758C4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FF1707" w:rsidRDefault="007758C4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7758C4" w:rsidRDefault="007758C4" w:rsidP="007758C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11.10-11.50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8C4" w:rsidRPr="00D01329" w:rsidRDefault="007758C4" w:rsidP="007758C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10.10-10.50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FF1707" w:rsidRDefault="007758C4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7758C4" w:rsidRPr="00FF1707" w:rsidTr="007758C4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FF1707" w:rsidRDefault="007758C4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7758C4" w:rsidRDefault="007758C4" w:rsidP="007758C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12.00-12.40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8C4" w:rsidRPr="007758C4" w:rsidRDefault="007758C4" w:rsidP="007758C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FF1707" w:rsidRDefault="007758C4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7758C4" w:rsidRPr="00FF1707" w:rsidTr="007758C4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FF1707" w:rsidRDefault="007758C4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5-й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7758C4" w:rsidRDefault="007758C4" w:rsidP="007758C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13.00-13.40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8C4" w:rsidRPr="007758C4" w:rsidRDefault="007758C4" w:rsidP="007758C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12.00-12.40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FF1707" w:rsidRDefault="007758C4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7758C4" w:rsidRPr="00FF1707" w:rsidTr="007758C4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FF1707" w:rsidRDefault="007758C4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6-й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7758C4" w:rsidRDefault="007758C4" w:rsidP="007758C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13.50-14.30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8C4" w:rsidRPr="007758C4" w:rsidRDefault="007758C4" w:rsidP="007758C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FF1707" w:rsidRDefault="007758C4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D013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7758C4" w:rsidRPr="00FF1707" w:rsidTr="007758C4"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FF1707" w:rsidRDefault="007758C4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7-й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7758C4" w:rsidRDefault="007758C4" w:rsidP="007758C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14.40-15.20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8C4" w:rsidRPr="007758C4" w:rsidRDefault="007758C4" w:rsidP="007758C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13.40-14.20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8C4" w:rsidRPr="00FF1707" w:rsidRDefault="007758C4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7758C4" w:rsidRPr="00FF1707" w:rsidTr="007758C4">
        <w:tc>
          <w:tcPr>
            <w:tcW w:w="8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8C4" w:rsidRPr="00FF1707" w:rsidRDefault="007758C4" w:rsidP="00FF1707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</w:tbl>
    <w:p w:rsidR="00FF1707" w:rsidRPr="00882C9C" w:rsidRDefault="00FF1707" w:rsidP="00D22F5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82C9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6. Организация промежуточной аттестации</w:t>
      </w:r>
    </w:p>
    <w:p w:rsidR="00FF1707" w:rsidRPr="00D01329" w:rsidRDefault="00FF1707" w:rsidP="00D22F57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>Промежуточная</w:t>
      </w:r>
      <w:r w:rsidR="00AE5865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(годовая)</w:t>
      </w:r>
      <w:r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аттестация проводится в </w:t>
      </w:r>
      <w:r w:rsidR="00882C9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9-х классах </w:t>
      </w:r>
      <w:bookmarkStart w:id="1" w:name="_Hlk143505483"/>
      <w:r w:rsidR="00882C9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 </w:t>
      </w:r>
      <w:r w:rsidR="00BC5820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22 </w:t>
      </w:r>
      <w:r w:rsidR="00882C9C">
        <w:rPr>
          <w:rFonts w:ascii="PT Astra Serif" w:eastAsia="Times New Roman" w:hAnsi="PT Astra Serif" w:cs="Times New Roman"/>
          <w:color w:val="000000"/>
          <w:sz w:val="24"/>
          <w:szCs w:val="24"/>
        </w:rPr>
        <w:t>апреля 202</w:t>
      </w:r>
      <w:r w:rsidR="00BC5820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="00ED262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года по 1</w:t>
      </w:r>
      <w:r w:rsidR="00BC5820">
        <w:rPr>
          <w:rFonts w:ascii="PT Astra Serif" w:eastAsia="Times New Roman" w:hAnsi="PT Astra Serif" w:cs="Times New Roman"/>
          <w:color w:val="000000"/>
          <w:sz w:val="24"/>
          <w:szCs w:val="24"/>
        </w:rPr>
        <w:t>7</w:t>
      </w:r>
      <w:r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мая</w:t>
      </w:r>
      <w:r w:rsidRPr="00FF1707">
        <w:rPr>
          <w:rFonts w:ascii="PT Astra Serif" w:eastAsia="Times New Roman" w:hAnsi="PT Astra Serif" w:cs="Times New Roman"/>
        </w:rPr>
        <w:br/>
      </w:r>
      <w:r w:rsidR="00ED262A">
        <w:rPr>
          <w:rFonts w:ascii="PT Astra Serif" w:eastAsia="Times New Roman" w:hAnsi="PT Astra Serif" w:cs="Times New Roman"/>
          <w:color w:val="000000"/>
          <w:sz w:val="24"/>
          <w:szCs w:val="24"/>
        </w:rPr>
        <w:t>202</w:t>
      </w:r>
      <w:r w:rsidR="00BC5820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года</w:t>
      </w:r>
      <w:bookmarkEnd w:id="1"/>
      <w:r w:rsidRPr="00FF1707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без прекращения образовательной деятельности по предметам учебного плана.</w:t>
      </w:r>
    </w:p>
    <w:p w:rsidR="00D01329" w:rsidRPr="00FF1707" w:rsidRDefault="00D01329" w:rsidP="00D22F57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5"/>
        <w:gridCol w:w="3457"/>
        <w:gridCol w:w="1777"/>
        <w:gridCol w:w="2058"/>
      </w:tblGrid>
      <w:tr w:rsidR="00FF1707" w:rsidRPr="00FF1707" w:rsidTr="00D01329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F1707" w:rsidRDefault="00FF1707" w:rsidP="00D01329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lang w:val="en-US"/>
              </w:rPr>
              <w:t>Класс</w:t>
            </w:r>
            <w:proofErr w:type="spellEnd"/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F1707" w:rsidRDefault="00FF1707" w:rsidP="00D01329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Предметы, по которым осуществляется промежуточная аттестация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F1707" w:rsidRDefault="00FF1707" w:rsidP="00D01329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lang w:val="en-US"/>
              </w:rPr>
              <w:t>Сроки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F1707" w:rsidRDefault="00FF1707" w:rsidP="00D01329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lang w:val="en-US"/>
              </w:rPr>
              <w:t>Формы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lang w:val="en-US"/>
              </w:rPr>
              <w:t>проведения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b/>
                <w:bCs/>
                <w:color w:val="000000"/>
                <w:lang w:val="en-US"/>
              </w:rPr>
              <w:t>аттестации</w:t>
            </w:r>
            <w:proofErr w:type="spellEnd"/>
          </w:p>
        </w:tc>
      </w:tr>
      <w:tr w:rsidR="00FF1707" w:rsidRPr="00FF1707" w:rsidTr="00D01329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F1707" w:rsidRDefault="00D01329" w:rsidP="00D01329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</w:rPr>
              <w:t>9</w:t>
            </w:r>
            <w:r w:rsidR="00FF1707"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-й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F1707" w:rsidRDefault="00FF1707" w:rsidP="00D01329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Русский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язык</w:t>
            </w:r>
            <w:proofErr w:type="spellEnd"/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FF1707" w:rsidRDefault="00D30BCD" w:rsidP="00D01329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val="en-US"/>
              </w:rPr>
              <w:t>22.04–17.05.2024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1707" w:rsidRPr="00882C9C" w:rsidRDefault="00882C9C" w:rsidP="00D01329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Контрольная работа</w:t>
            </w:r>
          </w:p>
        </w:tc>
      </w:tr>
      <w:tr w:rsidR="00D30BCD" w:rsidRPr="00FF1707" w:rsidTr="00D01329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</w:rPr>
              <w:t>9</w:t>
            </w:r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-й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Литература</w:t>
            </w:r>
            <w:proofErr w:type="spellEnd"/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val="en-US"/>
              </w:rPr>
              <w:t>22.04–17.05.2024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882C9C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Контрольная работа</w:t>
            </w:r>
          </w:p>
        </w:tc>
      </w:tr>
      <w:tr w:rsidR="00D30BCD" w:rsidRPr="00FF1707" w:rsidTr="00D01329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</w:rPr>
              <w:t>9</w:t>
            </w:r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-й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Иностранный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язык</w:t>
            </w:r>
            <w:proofErr w:type="spellEnd"/>
            <w:r w:rsidRPr="00D01329">
              <w:rPr>
                <w:rFonts w:ascii="PT Astra Serif" w:eastAsia="Times New Roman" w:hAnsi="PT Astra Serif" w:cs="Times New Roman"/>
                <w:color w:val="000000"/>
              </w:rPr>
              <w:t xml:space="preserve"> (английский)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val="en-US"/>
              </w:rPr>
              <w:t>22.04–17.05.2024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882C9C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Контрольная работа</w:t>
            </w:r>
          </w:p>
        </w:tc>
      </w:tr>
      <w:tr w:rsidR="00D30BCD" w:rsidRPr="00FF1707" w:rsidTr="00D01329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 xml:space="preserve"> </w:t>
            </w:r>
            <w:r w:rsidRPr="00D01329">
              <w:rPr>
                <w:rFonts w:ascii="PT Astra Serif" w:eastAsia="Times New Roman" w:hAnsi="PT Astra Serif" w:cs="Times New Roman"/>
                <w:color w:val="000000"/>
              </w:rPr>
              <w:t>9</w:t>
            </w:r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-й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Второй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иностранный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язык</w:t>
            </w:r>
            <w:proofErr w:type="spellEnd"/>
            <w:r w:rsidRPr="00D01329">
              <w:rPr>
                <w:rFonts w:ascii="PT Astra Serif" w:eastAsia="Times New Roman" w:hAnsi="PT Astra Serif" w:cs="Times New Roman"/>
                <w:color w:val="000000"/>
              </w:rPr>
              <w:t xml:space="preserve"> (немецкий)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val="en-US"/>
              </w:rPr>
              <w:t>22.04–17.05.2024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882C9C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Контрольная работа</w:t>
            </w:r>
          </w:p>
        </w:tc>
      </w:tr>
      <w:tr w:rsidR="00D30BCD" w:rsidRPr="00FF1707" w:rsidTr="00D01329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</w:rPr>
              <w:t>9</w:t>
            </w:r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-й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Алгебра</w:t>
            </w:r>
            <w:proofErr w:type="spellEnd"/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val="en-US"/>
              </w:rPr>
              <w:t>22.04–17.05.2024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882C9C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Контрольная работа</w:t>
            </w:r>
          </w:p>
        </w:tc>
      </w:tr>
      <w:tr w:rsidR="00D30BCD" w:rsidRPr="00FF1707" w:rsidTr="00D01329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</w:rPr>
              <w:t>9</w:t>
            </w:r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-й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Геометрия</w:t>
            </w:r>
            <w:proofErr w:type="spellEnd"/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val="en-US"/>
              </w:rPr>
              <w:t>22.04–17.05.2024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882C9C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Контрольная работа</w:t>
            </w:r>
          </w:p>
        </w:tc>
      </w:tr>
      <w:tr w:rsidR="00D30BCD" w:rsidRPr="00FF1707" w:rsidTr="00D01329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D01329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9-й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D30BCD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Вероятность и статистика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val="en-US"/>
              </w:rPr>
              <w:t>22.04–17.05.2024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Контрольная работа</w:t>
            </w:r>
          </w:p>
        </w:tc>
      </w:tr>
      <w:tr w:rsidR="00D30BCD" w:rsidRPr="00FF1707" w:rsidTr="00D01329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9</w:t>
            </w:r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-й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Информатика</w:t>
            </w:r>
            <w:proofErr w:type="spellEnd"/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val="en-US"/>
              </w:rPr>
              <w:t>22.04–17.05.2024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882C9C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Контрольная работа</w:t>
            </w:r>
          </w:p>
        </w:tc>
      </w:tr>
      <w:tr w:rsidR="00D30BCD" w:rsidRPr="00FF1707" w:rsidTr="00D01329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</w:rPr>
              <w:t>9</w:t>
            </w:r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-й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История</w:t>
            </w:r>
            <w:proofErr w:type="spellEnd"/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val="en-US"/>
              </w:rPr>
              <w:t>22.04–17.05.2024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882C9C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Контрольная работа</w:t>
            </w:r>
          </w:p>
        </w:tc>
      </w:tr>
      <w:tr w:rsidR="00D30BCD" w:rsidRPr="00FF1707" w:rsidTr="00D01329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</w:rPr>
              <w:t>9</w:t>
            </w:r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-й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Обществознание</w:t>
            </w:r>
            <w:proofErr w:type="spellEnd"/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val="en-US"/>
              </w:rPr>
              <w:t>22.04–17.05.2024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882C9C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Контрольная работа</w:t>
            </w:r>
          </w:p>
        </w:tc>
      </w:tr>
      <w:tr w:rsidR="00D30BCD" w:rsidRPr="00FF1707" w:rsidTr="00D01329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</w:rPr>
              <w:t>9</w:t>
            </w:r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-й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География</w:t>
            </w:r>
            <w:proofErr w:type="spellEnd"/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val="en-US"/>
              </w:rPr>
              <w:t>22.04–17.05.2024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882C9C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Контрольная работа</w:t>
            </w:r>
          </w:p>
        </w:tc>
      </w:tr>
      <w:tr w:rsidR="00D30BCD" w:rsidRPr="00FF1707" w:rsidTr="00D01329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</w:rPr>
              <w:t>9</w:t>
            </w:r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-й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Биология</w:t>
            </w:r>
            <w:proofErr w:type="spellEnd"/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val="en-US"/>
              </w:rPr>
              <w:t>22.04–17.05.2024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882C9C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Контрольная работа</w:t>
            </w:r>
          </w:p>
        </w:tc>
      </w:tr>
      <w:tr w:rsidR="00D30BCD" w:rsidRPr="00FF1707" w:rsidTr="00D01329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</w:rPr>
              <w:t>9</w:t>
            </w:r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-й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Физика</w:t>
            </w:r>
            <w:proofErr w:type="spellEnd"/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val="en-US"/>
              </w:rPr>
              <w:t>22.04–17.05.2024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882C9C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Контрольная работа</w:t>
            </w:r>
          </w:p>
        </w:tc>
      </w:tr>
      <w:tr w:rsidR="00D30BCD" w:rsidRPr="00FF1707" w:rsidTr="00D01329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</w:rPr>
              <w:t>9</w:t>
            </w:r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-й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Химия</w:t>
            </w:r>
            <w:proofErr w:type="spellEnd"/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val="en-US"/>
              </w:rPr>
              <w:t>22.04–17.05.2024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882C9C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Контрольная работа</w:t>
            </w:r>
          </w:p>
        </w:tc>
      </w:tr>
      <w:tr w:rsidR="00D30BCD" w:rsidRPr="00FF1707" w:rsidTr="00D01329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</w:t>
            </w:r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-й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Технология</w:t>
            </w:r>
            <w:proofErr w:type="spellEnd"/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val="en-US"/>
              </w:rPr>
              <w:t>22.04–17.05.2024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882C9C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Контрольная работа</w:t>
            </w:r>
          </w:p>
        </w:tc>
      </w:tr>
      <w:tr w:rsidR="00D30BCD" w:rsidRPr="00FF1707" w:rsidTr="00D01329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</w:rPr>
              <w:t>9</w:t>
            </w:r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-й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Физическая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культура</w:t>
            </w:r>
            <w:proofErr w:type="spellEnd"/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val="en-US"/>
              </w:rPr>
              <w:t>22.04–17.05.2024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882C9C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Контрольная работа</w:t>
            </w:r>
          </w:p>
        </w:tc>
      </w:tr>
      <w:tr w:rsidR="00D30BCD" w:rsidRPr="00FF1707" w:rsidTr="00D01329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 w:rsidRPr="00D01329">
              <w:rPr>
                <w:rFonts w:ascii="PT Astra Serif" w:eastAsia="Times New Roman" w:hAnsi="PT Astra Serif" w:cs="Times New Roman"/>
                <w:color w:val="000000"/>
              </w:rPr>
              <w:t>9</w:t>
            </w:r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-й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Основы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безопасности</w:t>
            </w:r>
            <w:proofErr w:type="spellEnd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 xml:space="preserve"> </w:t>
            </w:r>
            <w:proofErr w:type="spellStart"/>
            <w:r w:rsidRPr="00FF1707">
              <w:rPr>
                <w:rFonts w:ascii="PT Astra Serif" w:eastAsia="Times New Roman" w:hAnsi="PT Astra Serif" w:cs="Times New Roman"/>
                <w:color w:val="000000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FF1707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val="en-US"/>
              </w:rPr>
              <w:t>22.04–17.05.2024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BCD" w:rsidRPr="00882C9C" w:rsidRDefault="00D30BCD" w:rsidP="00D30BCD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Контрольная работа</w:t>
            </w:r>
          </w:p>
        </w:tc>
      </w:tr>
    </w:tbl>
    <w:p w:rsidR="00FF1707" w:rsidRPr="00FF1707" w:rsidRDefault="00FF1707" w:rsidP="00FF1707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lang w:val="en-US"/>
        </w:rPr>
      </w:pPr>
    </w:p>
    <w:p w:rsidR="0001147C" w:rsidRPr="00D01329" w:rsidRDefault="0001147C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1147C" w:rsidRPr="00D01329" w:rsidRDefault="0001147C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1147C" w:rsidRPr="00D01329" w:rsidRDefault="0001147C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1147C" w:rsidRPr="00D01329" w:rsidRDefault="0001147C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ED262A" w:rsidRDefault="00ED262A" w:rsidP="00ED262A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D22F57" w:rsidRDefault="00D22F57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D22F57" w:rsidRDefault="00D22F57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D22F57" w:rsidRDefault="00D22F57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D22F57" w:rsidRDefault="00D22F57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D22F57" w:rsidRDefault="00D22F57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D22F57" w:rsidRDefault="00D22F57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D22F57" w:rsidRDefault="00FB75F3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 </w:t>
      </w:r>
    </w:p>
    <w:p w:rsidR="00D22F57" w:rsidRDefault="00D22F57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D22F57" w:rsidRDefault="00D22F57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D22F57" w:rsidRDefault="00D22F57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D22F57" w:rsidRDefault="00D22F57" w:rsidP="00D01329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C3358" w:rsidRPr="00D01329" w:rsidRDefault="00FC3358" w:rsidP="00144B78">
      <w:pPr>
        <w:spacing w:after="0" w:line="240" w:lineRule="auto"/>
        <w:rPr>
          <w:rFonts w:ascii="PT Astra Serif" w:hAnsi="PT Astra Serif"/>
          <w:sz w:val="24"/>
          <w:szCs w:val="24"/>
        </w:rPr>
        <w:sectPr w:rsidR="00FC3358" w:rsidRPr="00D01329" w:rsidSect="00A9425E">
          <w:type w:val="continuous"/>
          <w:pgSz w:w="11906" w:h="16838"/>
          <w:pgMar w:top="426" w:right="850" w:bottom="567" w:left="1134" w:header="708" w:footer="0" w:gutter="0"/>
          <w:cols w:space="708"/>
          <w:docGrid w:linePitch="360"/>
        </w:sect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44B78" w:rsidRPr="00D01329" w:rsidRDefault="00144B78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1147C" w:rsidRPr="00D01329" w:rsidRDefault="0001147C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F1707" w:rsidRPr="00D01329" w:rsidRDefault="00FF1707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F1707" w:rsidRPr="00D01329" w:rsidRDefault="00FF1707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F1707" w:rsidRPr="00D01329" w:rsidRDefault="00FF1707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F1707" w:rsidRPr="00D01329" w:rsidRDefault="00FF1707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F1707" w:rsidRPr="00D01329" w:rsidRDefault="00FF1707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F1707" w:rsidRPr="00D01329" w:rsidRDefault="00FF1707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F1707" w:rsidRPr="00D01329" w:rsidRDefault="00FF1707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F1707" w:rsidRPr="00D01329" w:rsidRDefault="00FF1707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F1707" w:rsidRPr="00D01329" w:rsidRDefault="00FF1707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1147C" w:rsidRPr="00D01329" w:rsidRDefault="0001147C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1147C" w:rsidRPr="00D01329" w:rsidRDefault="0001147C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1147C" w:rsidRPr="00D01329" w:rsidRDefault="0001147C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0468B" w:rsidRPr="00D01329" w:rsidRDefault="00D0468B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0468B" w:rsidRPr="00D01329" w:rsidRDefault="00D0468B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Style w:val="a4"/>
        <w:tblW w:w="10474" w:type="dxa"/>
        <w:tblLook w:val="04A0" w:firstRow="1" w:lastRow="0" w:firstColumn="1" w:lastColumn="0" w:noHBand="0" w:noVBand="1"/>
      </w:tblPr>
      <w:tblGrid>
        <w:gridCol w:w="10474"/>
      </w:tblGrid>
      <w:tr w:rsidR="00D0468B" w:rsidRPr="00D01329" w:rsidTr="00D0468B">
        <w:trPr>
          <w:trHeight w:val="2220"/>
        </w:trPr>
        <w:tc>
          <w:tcPr>
            <w:tcW w:w="10474" w:type="dxa"/>
          </w:tcPr>
          <w:p w:rsidR="00D0468B" w:rsidRPr="00D01329" w:rsidRDefault="00D0468B" w:rsidP="00D0468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0468B" w:rsidRPr="00D01329" w:rsidRDefault="00D0468B" w:rsidP="00D0468B">
            <w:pPr>
              <w:rPr>
                <w:rFonts w:ascii="PT Astra Serif" w:hAnsi="PT Astra Serif"/>
                <w:sz w:val="24"/>
                <w:szCs w:val="24"/>
              </w:rPr>
            </w:pPr>
            <w:r w:rsidRPr="00D01329">
              <w:rPr>
                <w:rFonts w:ascii="PT Astra Serif" w:hAnsi="PT Astra Serif"/>
                <w:sz w:val="24"/>
                <w:szCs w:val="24"/>
              </w:rPr>
              <w:t>Прошито, пронумеровано</w:t>
            </w:r>
          </w:p>
          <w:p w:rsidR="00D0468B" w:rsidRPr="00D01329" w:rsidRDefault="00935FEE" w:rsidP="00D0468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11 </w:t>
            </w:r>
            <w:r w:rsidR="00D0468B" w:rsidRPr="00D01329">
              <w:rPr>
                <w:rFonts w:ascii="PT Astra Serif" w:hAnsi="PT Astra Serif"/>
                <w:sz w:val="24"/>
                <w:szCs w:val="24"/>
              </w:rPr>
              <w:t>(</w:t>
            </w:r>
            <w:r>
              <w:rPr>
                <w:rFonts w:ascii="PT Astra Serif" w:hAnsi="PT Astra Serif"/>
                <w:sz w:val="24"/>
                <w:szCs w:val="24"/>
              </w:rPr>
              <w:t>одиннадцать</w:t>
            </w:r>
            <w:r w:rsidR="00D0468B" w:rsidRPr="00D01329">
              <w:rPr>
                <w:rFonts w:ascii="PT Astra Serif" w:hAnsi="PT Astra Serif"/>
                <w:sz w:val="24"/>
                <w:szCs w:val="24"/>
              </w:rPr>
              <w:t>) лист</w:t>
            </w:r>
            <w:r>
              <w:rPr>
                <w:rFonts w:ascii="PT Astra Serif" w:hAnsi="PT Astra Serif"/>
                <w:sz w:val="24"/>
                <w:szCs w:val="24"/>
              </w:rPr>
              <w:t>ов</w:t>
            </w:r>
          </w:p>
          <w:p w:rsidR="00D0468B" w:rsidRPr="00D01329" w:rsidRDefault="00D0468B" w:rsidP="00D0468B">
            <w:pPr>
              <w:rPr>
                <w:rFonts w:ascii="PT Astra Serif" w:hAnsi="PT Astra Serif"/>
                <w:sz w:val="24"/>
                <w:szCs w:val="24"/>
              </w:rPr>
            </w:pPr>
            <w:r w:rsidRPr="00D01329">
              <w:rPr>
                <w:rFonts w:ascii="PT Astra Serif" w:hAnsi="PT Astra Serif"/>
                <w:sz w:val="24"/>
                <w:szCs w:val="24"/>
              </w:rPr>
              <w:t>Директор Вечерней (сменной) школы №15</w:t>
            </w:r>
          </w:p>
          <w:p w:rsidR="00D0468B" w:rsidRPr="00D01329" w:rsidRDefault="00D0468B" w:rsidP="00D0468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0468B" w:rsidRPr="00D01329" w:rsidRDefault="00D0468B" w:rsidP="00D0468B">
            <w:pPr>
              <w:rPr>
                <w:rFonts w:ascii="PT Astra Serif" w:hAnsi="PT Astra Serif"/>
                <w:sz w:val="24"/>
                <w:szCs w:val="24"/>
              </w:rPr>
            </w:pPr>
            <w:r w:rsidRPr="00D01329">
              <w:rPr>
                <w:rFonts w:ascii="PT Astra Serif" w:hAnsi="PT Astra Serif"/>
                <w:sz w:val="24"/>
                <w:szCs w:val="24"/>
              </w:rPr>
              <w:t>____________/Шабанова Е.М./</w:t>
            </w:r>
          </w:p>
          <w:p w:rsidR="00D0468B" w:rsidRPr="00D01329" w:rsidRDefault="00D0468B" w:rsidP="00D0468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0468B" w:rsidRPr="00D01329" w:rsidRDefault="00D0468B" w:rsidP="00D0468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0468B" w:rsidRPr="00D01329" w:rsidRDefault="00D0468B" w:rsidP="00D0468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0468B" w:rsidRPr="00D01329" w:rsidRDefault="00D0468B" w:rsidP="00144B7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D0468B" w:rsidRPr="00D01329" w:rsidSect="00BB1606">
      <w:type w:val="continuous"/>
      <w:pgSz w:w="11906" w:h="16838"/>
      <w:pgMar w:top="1134" w:right="850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25E" w:rsidRDefault="00A9425E" w:rsidP="004C4957">
      <w:pPr>
        <w:spacing w:after="0" w:line="240" w:lineRule="auto"/>
      </w:pPr>
      <w:r>
        <w:separator/>
      </w:r>
    </w:p>
  </w:endnote>
  <w:endnote w:type="continuationSeparator" w:id="0">
    <w:p w:rsidR="00A9425E" w:rsidRDefault="00A9425E" w:rsidP="004C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2951378"/>
      <w:docPartObj>
        <w:docPartGallery w:val="Page Numbers (Bottom of Page)"/>
        <w:docPartUnique/>
      </w:docPartObj>
    </w:sdtPr>
    <w:sdtEndPr/>
    <w:sdtContent>
      <w:p w:rsidR="00A9425E" w:rsidRDefault="00A9425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3F1">
          <w:rPr>
            <w:noProof/>
          </w:rPr>
          <w:t>5</w:t>
        </w:r>
        <w:r>
          <w:fldChar w:fldCharType="end"/>
        </w:r>
      </w:p>
    </w:sdtContent>
  </w:sdt>
  <w:p w:rsidR="00A9425E" w:rsidRDefault="00A942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25E" w:rsidRDefault="00A9425E" w:rsidP="004C4957">
      <w:pPr>
        <w:spacing w:after="0" w:line="240" w:lineRule="auto"/>
      </w:pPr>
      <w:r>
        <w:separator/>
      </w:r>
    </w:p>
  </w:footnote>
  <w:footnote w:type="continuationSeparator" w:id="0">
    <w:p w:rsidR="00A9425E" w:rsidRDefault="00A9425E" w:rsidP="004C4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E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2065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082C1D"/>
    <w:multiLevelType w:val="multilevel"/>
    <w:tmpl w:val="F9B43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0E6113"/>
    <w:multiLevelType w:val="hybridMultilevel"/>
    <w:tmpl w:val="8ED6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D39AC"/>
    <w:multiLevelType w:val="hybridMultilevel"/>
    <w:tmpl w:val="7F6A6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C0D02"/>
    <w:multiLevelType w:val="hybridMultilevel"/>
    <w:tmpl w:val="800239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73D3B21"/>
    <w:multiLevelType w:val="multilevel"/>
    <w:tmpl w:val="5B367E9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796E48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E636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91D"/>
    <w:rsid w:val="0001147C"/>
    <w:rsid w:val="00014E70"/>
    <w:rsid w:val="00015B4A"/>
    <w:rsid w:val="00017755"/>
    <w:rsid w:val="0003433E"/>
    <w:rsid w:val="0004283A"/>
    <w:rsid w:val="00081B90"/>
    <w:rsid w:val="000A35B2"/>
    <w:rsid w:val="000D47E7"/>
    <w:rsid w:val="000F141E"/>
    <w:rsid w:val="00110DEF"/>
    <w:rsid w:val="001412BB"/>
    <w:rsid w:val="00144B78"/>
    <w:rsid w:val="00152275"/>
    <w:rsid w:val="0017491D"/>
    <w:rsid w:val="00232BB7"/>
    <w:rsid w:val="002B39C9"/>
    <w:rsid w:val="002D1B46"/>
    <w:rsid w:val="00330C9B"/>
    <w:rsid w:val="00331CE0"/>
    <w:rsid w:val="00416C82"/>
    <w:rsid w:val="00421056"/>
    <w:rsid w:val="004C4957"/>
    <w:rsid w:val="004D0990"/>
    <w:rsid w:val="004D46C7"/>
    <w:rsid w:val="004E2595"/>
    <w:rsid w:val="005061AA"/>
    <w:rsid w:val="005919CB"/>
    <w:rsid w:val="0064569C"/>
    <w:rsid w:val="00662CB2"/>
    <w:rsid w:val="006A29D0"/>
    <w:rsid w:val="006A5C69"/>
    <w:rsid w:val="006B7B1B"/>
    <w:rsid w:val="007063F1"/>
    <w:rsid w:val="007141EA"/>
    <w:rsid w:val="00724ABE"/>
    <w:rsid w:val="0072776C"/>
    <w:rsid w:val="007623EF"/>
    <w:rsid w:val="00770128"/>
    <w:rsid w:val="007758C4"/>
    <w:rsid w:val="00790A88"/>
    <w:rsid w:val="007B5934"/>
    <w:rsid w:val="007E55BD"/>
    <w:rsid w:val="008400D3"/>
    <w:rsid w:val="00840F93"/>
    <w:rsid w:val="00882C9C"/>
    <w:rsid w:val="008B6043"/>
    <w:rsid w:val="008F2F42"/>
    <w:rsid w:val="009007EB"/>
    <w:rsid w:val="00920BF8"/>
    <w:rsid w:val="00935FEE"/>
    <w:rsid w:val="00937CBE"/>
    <w:rsid w:val="00953E5D"/>
    <w:rsid w:val="00963D44"/>
    <w:rsid w:val="0097121F"/>
    <w:rsid w:val="0099055C"/>
    <w:rsid w:val="00995BAA"/>
    <w:rsid w:val="009A1A53"/>
    <w:rsid w:val="009D76B7"/>
    <w:rsid w:val="00A074B8"/>
    <w:rsid w:val="00A14544"/>
    <w:rsid w:val="00A41546"/>
    <w:rsid w:val="00A76F04"/>
    <w:rsid w:val="00A9425E"/>
    <w:rsid w:val="00A950D0"/>
    <w:rsid w:val="00AC0A0E"/>
    <w:rsid w:val="00AD7508"/>
    <w:rsid w:val="00AE091E"/>
    <w:rsid w:val="00AE5865"/>
    <w:rsid w:val="00B33224"/>
    <w:rsid w:val="00B537EF"/>
    <w:rsid w:val="00B677B8"/>
    <w:rsid w:val="00B83BE5"/>
    <w:rsid w:val="00BB1606"/>
    <w:rsid w:val="00BC5820"/>
    <w:rsid w:val="00BD0DC6"/>
    <w:rsid w:val="00BE2506"/>
    <w:rsid w:val="00C70ECD"/>
    <w:rsid w:val="00CB2331"/>
    <w:rsid w:val="00D01329"/>
    <w:rsid w:val="00D0468B"/>
    <w:rsid w:val="00D20655"/>
    <w:rsid w:val="00D22F57"/>
    <w:rsid w:val="00D30BCD"/>
    <w:rsid w:val="00D36179"/>
    <w:rsid w:val="00E87CB8"/>
    <w:rsid w:val="00E92BFC"/>
    <w:rsid w:val="00EB1FB6"/>
    <w:rsid w:val="00EC326E"/>
    <w:rsid w:val="00ED262A"/>
    <w:rsid w:val="00F20D66"/>
    <w:rsid w:val="00F52E4A"/>
    <w:rsid w:val="00F607EF"/>
    <w:rsid w:val="00FB75F3"/>
    <w:rsid w:val="00FC3358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54DA33"/>
  <w15:docId w15:val="{C5DC6361-90C8-4AA0-A190-9C6B7A40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26E"/>
    <w:pPr>
      <w:ind w:left="720"/>
      <w:contextualSpacing/>
    </w:pPr>
  </w:style>
  <w:style w:type="table" w:styleId="a4">
    <w:name w:val="Table Grid"/>
    <w:basedOn w:val="a1"/>
    <w:uiPriority w:val="59"/>
    <w:rsid w:val="006B7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4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957"/>
  </w:style>
  <w:style w:type="paragraph" w:styleId="a7">
    <w:name w:val="footer"/>
    <w:basedOn w:val="a"/>
    <w:link w:val="a8"/>
    <w:uiPriority w:val="99"/>
    <w:unhideWhenUsed/>
    <w:rsid w:val="004C4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957"/>
  </w:style>
  <w:style w:type="paragraph" w:styleId="a9">
    <w:name w:val="Balloon Text"/>
    <w:basedOn w:val="a"/>
    <w:link w:val="aa"/>
    <w:uiPriority w:val="99"/>
    <w:semiHidden/>
    <w:unhideWhenUsed/>
    <w:rsid w:val="00935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5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ВСОШ№15</dc:creator>
  <cp:keywords/>
  <dc:description/>
  <cp:lastModifiedBy>Дегтярёв ИваН</cp:lastModifiedBy>
  <cp:revision>15</cp:revision>
  <cp:lastPrinted>2023-09-13T11:00:00Z</cp:lastPrinted>
  <dcterms:created xsi:type="dcterms:W3CDTF">2023-08-16T06:57:00Z</dcterms:created>
  <dcterms:modified xsi:type="dcterms:W3CDTF">2023-09-13T11:01:00Z</dcterms:modified>
</cp:coreProperties>
</file>